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Ояғы тау, бұяғы тау, Ортасында бұжыр тау. (Жаңғақ)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Ояғы тау, бұяғы тау, Ортасында бұжыр тау.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67. folkenu.kz Corpus. Accessed 2026-10-20.</w:t>
      </w:r>
    </w:p>
  </w:body>
</w:document>
</file>