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Атымды арқандаймын қазық қағып, Сақтаймын ұрылардан бағып-бағып. Атымды арқандаулы үркітерсің, Шашыңа сылдырлатып шолпы тағып.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Атымды арқандаймын қазық қағып, Сақтаймын ұрылардан бағып-бағып. Атымды арқандаулы үркітерсің, Шашыңа сылдырлатып шолпы тағып.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